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390" w:type="dxa"/>
        <w:tblInd w:w="-2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2218"/>
        <w:gridCol w:w="825"/>
        <w:gridCol w:w="1776"/>
        <w:gridCol w:w="1184"/>
        <w:gridCol w:w="20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939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安徽文达信息工程学院教职工转正审批表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别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历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位</w:t>
            </w:r>
          </w:p>
        </w:tc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48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  称</w:t>
            </w:r>
          </w:p>
        </w:tc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工作部门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岗 位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试用期起始时间</w:t>
            </w:r>
          </w:p>
        </w:tc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2" w:hRule="atLeast"/>
        </w:trPr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本人简历</w:t>
            </w:r>
          </w:p>
        </w:tc>
        <w:tc>
          <w:tcPr>
            <w:tcW w:w="8102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1" w:hRule="atLeast"/>
        </w:trPr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自我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鉴定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（试用期间）</w:t>
            </w:r>
          </w:p>
        </w:tc>
        <w:tc>
          <w:tcPr>
            <w:tcW w:w="8102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                                        本人签字：</w:t>
            </w: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                                           </w:t>
            </w: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                                                    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年    月    日</w:t>
            </w:r>
          </w:p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备注：表后附本人转正申请一份（手写）。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4" w:hRule="atLeast"/>
        </w:trPr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部门意见</w:t>
            </w:r>
          </w:p>
        </w:tc>
        <w:tc>
          <w:tcPr>
            <w:tcW w:w="8102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         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           负责人签字(盖章)：</w:t>
            </w: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                                                       </w:t>
            </w:r>
          </w:p>
          <w:p>
            <w:pPr>
              <w:ind w:firstLine="6160" w:firstLineChars="280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4" w:hRule="atLeast"/>
        </w:trPr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人事处  意见</w:t>
            </w:r>
          </w:p>
        </w:tc>
        <w:tc>
          <w:tcPr>
            <w:tcW w:w="8102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val="en-US" w:eastAsia="zh-CN"/>
              </w:rPr>
              <w:t xml:space="preserve">   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val="en-US" w:eastAsia="zh-CN"/>
              </w:rPr>
              <w:t xml:space="preserve">            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2"/>
                <w:szCs w:val="22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负责人签字(盖章)：</w:t>
            </w: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                                                        </w:t>
            </w:r>
          </w:p>
          <w:p>
            <w:pPr>
              <w:ind w:firstLine="6160" w:firstLineChars="280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2" w:hRule="atLeast"/>
        </w:trPr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校领导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意见</w:t>
            </w:r>
          </w:p>
        </w:tc>
        <w:tc>
          <w:tcPr>
            <w:tcW w:w="8102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                    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                签  字：</w:t>
            </w: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                                                        </w:t>
            </w:r>
          </w:p>
          <w:p>
            <w:pPr>
              <w:ind w:firstLine="6160" w:firstLineChars="280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7" w:hRule="atLeast"/>
        </w:trPr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人事处备案</w:t>
            </w:r>
          </w:p>
        </w:tc>
        <w:tc>
          <w:tcPr>
            <w:tcW w:w="8102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岗位：</w:t>
            </w:r>
          </w:p>
          <w:p>
            <w:pPr>
              <w:widowControl/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转正日期：自        年    月    日起执行。                                   </w:t>
            </w:r>
          </w:p>
          <w:p>
            <w:pPr>
              <w:ind w:firstLine="4620" w:firstLineChars="210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  <w:p>
            <w:pPr>
              <w:ind w:firstLine="4400" w:firstLineChars="200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盖  章：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5" w:beforeLines="30"/>
        <w:jc w:val="left"/>
        <w:textAlignment w:val="auto"/>
        <w:rPr>
          <w:rFonts w:hint="default" w:eastAsiaTheme="minorEastAsia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注：本表正反面打印                                     安徽文达信息工程学院人事处制</w:t>
      </w:r>
    </w:p>
    <w:sectPr>
      <w:footerReference r:id="rId3" w:type="default"/>
      <w:pgSz w:w="11906" w:h="16838"/>
      <w:pgMar w:top="1247" w:right="1417" w:bottom="1417" w:left="141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iZTJjYzA1ZDZkMGQ5M2ZiMmYwZTA2ODRmNDUwNmEifQ=="/>
  </w:docVars>
  <w:rsids>
    <w:rsidRoot w:val="00000000"/>
    <w:rsid w:val="055C03FF"/>
    <w:rsid w:val="0BF2252B"/>
    <w:rsid w:val="0E505593"/>
    <w:rsid w:val="0FE20686"/>
    <w:rsid w:val="12A67F0B"/>
    <w:rsid w:val="172D7664"/>
    <w:rsid w:val="1DCA650A"/>
    <w:rsid w:val="274904CF"/>
    <w:rsid w:val="340A399B"/>
    <w:rsid w:val="404C74D6"/>
    <w:rsid w:val="47442B52"/>
    <w:rsid w:val="47A40C1E"/>
    <w:rsid w:val="48B62136"/>
    <w:rsid w:val="59F141BD"/>
    <w:rsid w:val="5B00048B"/>
    <w:rsid w:val="666D7CAB"/>
    <w:rsid w:val="671F72F6"/>
    <w:rsid w:val="76A25AB4"/>
    <w:rsid w:val="7C4D7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193</Words>
  <Characters>193</Characters>
  <Lines>0</Lines>
  <Paragraphs>0</Paragraphs>
  <TotalTime>4</TotalTime>
  <ScaleCrop>false</ScaleCrop>
  <LinksUpToDate>false</LinksUpToDate>
  <CharactersWithSpaces>744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2023-06-26T06:24:00Z</dcterms:created>
  <dc:creator>wenda</dc:creator>
  <cp:lastModifiedBy>wenda</cp:lastModifiedBy>
  <dcterms:modified xsi:type="dcterms:W3CDTF">2023-09-05T01:45:18Z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A8B4C813EA6648CC9E0676F96E38BB14_12</vt:lpwstr>
  </property>
</Properties>
</file>